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507E28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507E28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507E28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507E28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B62C30">
        <w:rPr>
          <w:i/>
          <w:sz w:val="26"/>
          <w:szCs w:val="26"/>
        </w:rPr>
        <w:t>7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B62C30">
        <w:rPr>
          <w:b/>
          <w:sz w:val="26"/>
          <w:szCs w:val="26"/>
        </w:rPr>
        <w:t>7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B62C30">
        <w:rPr>
          <w:b/>
          <w:sz w:val="26"/>
          <w:szCs w:val="26"/>
        </w:rPr>
        <w:t>8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B62C30">
        <w:rPr>
          <w:rFonts w:ascii="Times New Roman" w:hAnsi="Times New Roman"/>
          <w:b/>
          <w:bCs/>
          <w:sz w:val="26"/>
          <w:szCs w:val="26"/>
        </w:rPr>
        <w:t>7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Triển khai kế hoạch bảo trì máy tính, máy in trong toàn trường (Hiệp – Lợi)</w:t>
      </w:r>
      <w:r>
        <w:rPr>
          <w:sz w:val="28"/>
        </w:rPr>
        <w:t>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Ghi nước, điện kế các khu dịch vụ (Tuấn);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bảo trì máy lạnh trong toàn trường (Thịnh – Triết);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bảo dưỡng và vệ sinh đèn, quạt khu vực lớp học lý thuyết (Quang – Trong)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vệ sinh các khu vực và các lớp học Lý thuyết theo phân công (Lâm);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sạch khu vực phòng thí nghiệm PTTH làm phòng học lý thuyết (Lâm)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Bàn giao hồ sơ quản lý tài sản quản trị từ Trong chuyển sang cho Hương</w:t>
      </w:r>
      <w:r>
        <w:rPr>
          <w:sz w:val="28"/>
        </w:rPr>
        <w:t>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Chuyển Trong về tổ sửa chữa</w:t>
      </w:r>
      <w:r>
        <w:rPr>
          <w:sz w:val="28"/>
        </w:rPr>
        <w:t xml:space="preserve"> hổ trợ công tác sửa chữa;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chấn chỉnh công tác PCCC, vệ sinh môi trường, an toàn trong nhà trường;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dọn vệ sinh sạch rác các khu vực sau nhà I2 khu vực PTTH và các tòa nhà G, D, KTX, E2, A1, A2.. (Lâm);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chuyển toàn bộ thiết bị vật tư hư tại khu I (PTTH) về khu vực xưởng để sửa chữa (Phú);</w:t>
      </w:r>
    </w:p>
    <w:p w:rsidR="00B62C30" w:rsidRPr="003934A2" w:rsidRDefault="00B62C30" w:rsidP="00B62C30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Hủy (Phú)</w:t>
      </w:r>
    </w:p>
    <w:p w:rsidR="00B62C30" w:rsidRPr="003934A2" w:rsidRDefault="00B62C30" w:rsidP="00B62C30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Rà sót lại bàn ghế, thiết bị hư để xử lý và thanh lý (Trong – Phòng TB-VT)</w:t>
      </w:r>
    </w:p>
    <w:p w:rsidR="00B62C30" w:rsidRPr="003934A2" w:rsidRDefault="00B62C30" w:rsidP="00B62C30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Sắp xếp lại và dọn sạch các ghế đá hư (Phú)</w:t>
      </w:r>
    </w:p>
    <w:p w:rsidR="00B62C30" w:rsidRPr="003934A2" w:rsidRDefault="00B62C30" w:rsidP="00B62C30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Thực hiện công việc chuyển giao thiết bị, phòng thí nghiệm PTTH (Trong)</w:t>
      </w:r>
    </w:p>
    <w:p w:rsidR="00B62C30" w:rsidRPr="003934A2" w:rsidRDefault="00B62C30" w:rsidP="00B62C30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Phòng thí nghiệm chuyển thiết bị cho khoa cơ bản;</w:t>
      </w:r>
    </w:p>
    <w:p w:rsidR="00B62C30" w:rsidRPr="003934A2" w:rsidRDefault="00B62C30" w:rsidP="00B62C30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Màn hình TV chuyển giao phòng QT-DV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sửa chữa bàn thực hành, bàn ghế lý thuyết cho các phòng thực hành và phòng lý thuyết (Phú);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Chuẩn bị bàn học lý thuyết cho khu vực phòng thí nghiệm PTTH (Phú);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cải tạo, bổ sung khu vệ sinh tắm giặt, phòng ký túc xá;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sửa chữa, sắp xếp lại bàn ghế cho các phòng học lý thuyết khu nhà H1</w:t>
      </w:r>
      <w:r>
        <w:rPr>
          <w:sz w:val="28"/>
        </w:rPr>
        <w:t>(PTTH) chuẩn bị cho năm học mới</w:t>
      </w:r>
      <w:r w:rsidRPr="003934A2">
        <w:rPr>
          <w:sz w:val="28"/>
        </w:rPr>
        <w:t xml:space="preserve"> (Thành);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vệ sinh khu C (Sau cột cờ)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vệ sinh khu G</w:t>
      </w:r>
    </w:p>
    <w:p w:rsidR="00B62C30" w:rsidRPr="003934A2" w:rsidRDefault="00B62C30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lastRenderedPageBreak/>
        <w:t>Chấn chỉnh công tác kỹ cương của các tổ trong đơn vị (Đề nghị các tổ thực hiện nghiêm túc);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A05AB4" w:rsidRPr="003934A2">
        <w:rPr>
          <w:rFonts w:ascii="Times New Roman" w:hAnsi="Times New Roman"/>
          <w:b/>
          <w:bCs/>
          <w:sz w:val="26"/>
          <w:szCs w:val="26"/>
        </w:rPr>
        <w:t>6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57D1C" w:rsidRPr="003934A2" w:rsidRDefault="00B62C30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 xml:space="preserve">Tiếp tục công tác bảo trì </w:t>
      </w:r>
      <w:r w:rsidR="00B50977" w:rsidRPr="003934A2">
        <w:rPr>
          <w:sz w:val="28"/>
        </w:rPr>
        <w:t>máy tính, máy in trong toàn trường</w:t>
      </w:r>
      <w:r w:rsidR="00560DCF" w:rsidRPr="003934A2">
        <w:rPr>
          <w:sz w:val="28"/>
        </w:rPr>
        <w:t xml:space="preserve"> </w:t>
      </w:r>
      <w:r w:rsidR="00B50977" w:rsidRPr="003934A2">
        <w:rPr>
          <w:sz w:val="28"/>
        </w:rPr>
        <w:t>(Hiệp – Lợi</w:t>
      </w:r>
      <w:r>
        <w:rPr>
          <w:sz w:val="28"/>
        </w:rPr>
        <w:t xml:space="preserve"> – Kiệt</w:t>
      </w:r>
      <w:r w:rsidR="00B50977" w:rsidRPr="003934A2">
        <w:rPr>
          <w:sz w:val="28"/>
        </w:rPr>
        <w:t>)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Pr="003934A2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Ghi nước, điện kế các khu dịch vụ (Tuấn);</w:t>
      </w:r>
    </w:p>
    <w:p w:rsidR="00567C87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</w:t>
      </w:r>
      <w:r w:rsidR="00567C87" w:rsidRPr="003934A2">
        <w:rPr>
          <w:sz w:val="28"/>
        </w:rPr>
        <w:t xml:space="preserve"> bảo trì máy lạnh trong toàn trường (Thịnh – </w:t>
      </w:r>
      <w:r w:rsidR="007626C8" w:rsidRPr="003934A2">
        <w:rPr>
          <w:sz w:val="28"/>
        </w:rPr>
        <w:t>Triết</w:t>
      </w:r>
      <w:r w:rsidR="00567C87" w:rsidRPr="003934A2">
        <w:rPr>
          <w:sz w:val="28"/>
        </w:rPr>
        <w:t>)</w:t>
      </w:r>
      <w:r w:rsidR="002D1A87" w:rsidRPr="003934A2">
        <w:rPr>
          <w:sz w:val="28"/>
        </w:rPr>
        <w:t>;</w:t>
      </w:r>
    </w:p>
    <w:p w:rsidR="00567C87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 xml:space="preserve">Tiếp tục công tác </w:t>
      </w:r>
      <w:r w:rsidR="00567C87" w:rsidRPr="003934A2">
        <w:rPr>
          <w:sz w:val="28"/>
        </w:rPr>
        <w:t>bảo dưỡng và vệ sinh đèn, q</w:t>
      </w:r>
      <w:r w:rsidR="00A05AB4" w:rsidRPr="003934A2">
        <w:rPr>
          <w:sz w:val="28"/>
        </w:rPr>
        <w:t>uạt khu vực lớp học lý thuyết (</w:t>
      </w:r>
      <w:r w:rsidR="00567C87" w:rsidRPr="003934A2">
        <w:rPr>
          <w:sz w:val="28"/>
        </w:rPr>
        <w:t xml:space="preserve">Quang – </w:t>
      </w:r>
      <w:r w:rsidR="007626C8" w:rsidRPr="003934A2">
        <w:rPr>
          <w:sz w:val="28"/>
        </w:rPr>
        <w:t>Trong</w:t>
      </w:r>
      <w:r w:rsidR="00567C87" w:rsidRPr="003934A2">
        <w:rPr>
          <w:sz w:val="28"/>
        </w:rPr>
        <w:t>)</w:t>
      </w: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Pr="003934A2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sạch khu vực phòng thí nghiệm PTTH làm phòng học lý thuyết (Lâm)</w:t>
      </w:r>
    </w:p>
    <w:p w:rsidR="00BA71C1" w:rsidRPr="003934A2" w:rsidRDefault="00BA71C1" w:rsidP="003934A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7626C8" w:rsidRPr="003934A2" w:rsidRDefault="007626C8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Bàn giao hồ sơ quản lý tài sản quản trị từ Trong chuyển sang cho Hương</w:t>
      </w:r>
      <w:r w:rsidR="00276099">
        <w:rPr>
          <w:sz w:val="28"/>
        </w:rPr>
        <w:t>;</w:t>
      </w:r>
    </w:p>
    <w:p w:rsidR="00A51A8E" w:rsidRPr="007B44E7" w:rsidRDefault="00657D1C" w:rsidP="007B44E7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7B44E7">
        <w:rPr>
          <w:sz w:val="28"/>
        </w:rPr>
        <w:t>Tiếp tục d</w:t>
      </w:r>
      <w:r w:rsidR="00F25E0B" w:rsidRPr="007B44E7">
        <w:rPr>
          <w:sz w:val="28"/>
        </w:rPr>
        <w:t xml:space="preserve">ọn </w:t>
      </w:r>
      <w:r w:rsidR="00AD2767" w:rsidRPr="007B44E7">
        <w:rPr>
          <w:sz w:val="28"/>
        </w:rPr>
        <w:t xml:space="preserve">vệ sinh sạch </w:t>
      </w:r>
      <w:r w:rsidR="00F25E0B" w:rsidRPr="007B44E7">
        <w:rPr>
          <w:sz w:val="28"/>
        </w:rPr>
        <w:t>rác các khu vực sau nhà I2 khu vực PTTH</w:t>
      </w:r>
      <w:r w:rsidR="00B62C30" w:rsidRPr="007B44E7">
        <w:rPr>
          <w:sz w:val="28"/>
        </w:rPr>
        <w:t>, phía sau</w:t>
      </w:r>
      <w:r w:rsidRPr="007B44E7">
        <w:rPr>
          <w:sz w:val="28"/>
        </w:rPr>
        <w:t xml:space="preserve"> nhà G, </w:t>
      </w:r>
      <w:r w:rsidR="00B62C30" w:rsidRPr="007B44E7">
        <w:rPr>
          <w:sz w:val="28"/>
        </w:rPr>
        <w:t>Khoa Cơ khí</w:t>
      </w:r>
      <w:r w:rsidRPr="007B44E7">
        <w:rPr>
          <w:sz w:val="28"/>
        </w:rPr>
        <w:t xml:space="preserve">, </w:t>
      </w:r>
      <w:r w:rsidR="00B62C30" w:rsidRPr="007B44E7">
        <w:rPr>
          <w:sz w:val="28"/>
        </w:rPr>
        <w:t>Bãi xe</w:t>
      </w:r>
      <w:r w:rsidRPr="007B44E7">
        <w:rPr>
          <w:sz w:val="28"/>
        </w:rPr>
        <w:t xml:space="preserve">, </w:t>
      </w:r>
      <w:r w:rsidR="00B62C30" w:rsidRPr="007B44E7">
        <w:rPr>
          <w:sz w:val="28"/>
        </w:rPr>
        <w:t xml:space="preserve">và </w:t>
      </w:r>
      <w:r w:rsidR="007B44E7" w:rsidRPr="007B44E7">
        <w:rPr>
          <w:sz w:val="28"/>
        </w:rPr>
        <w:t>khu C (Sau cột cờ)</w:t>
      </w:r>
      <w:r w:rsidR="009B6537" w:rsidRPr="007B44E7">
        <w:rPr>
          <w:sz w:val="28"/>
        </w:rPr>
        <w:t>.</w:t>
      </w:r>
      <w:r w:rsidR="007B419F" w:rsidRPr="007B44E7">
        <w:rPr>
          <w:sz w:val="28"/>
        </w:rPr>
        <w:t xml:space="preserve"> (Lâm</w:t>
      </w:r>
      <w:r w:rsidR="007B44E7">
        <w:rPr>
          <w:sz w:val="28"/>
        </w:rPr>
        <w:t xml:space="preserve"> - Phú</w:t>
      </w:r>
      <w:r w:rsidR="007B419F" w:rsidRPr="007B44E7">
        <w:rPr>
          <w:sz w:val="28"/>
        </w:rPr>
        <w:t>)</w:t>
      </w:r>
      <w:r w:rsidR="002D1A87" w:rsidRPr="007B44E7">
        <w:rPr>
          <w:sz w:val="28"/>
        </w:rPr>
        <w:t>;</w:t>
      </w:r>
    </w:p>
    <w:p w:rsidR="00B62C30" w:rsidRDefault="00560DCF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 xml:space="preserve">Tiếp tục công tác </w:t>
      </w:r>
      <w:r w:rsidR="00B62C30" w:rsidRPr="003934A2">
        <w:rPr>
          <w:sz w:val="28"/>
        </w:rPr>
        <w:t>dọn vệ sinh sạch rác</w:t>
      </w:r>
      <w:r w:rsidR="00B62C30">
        <w:rPr>
          <w:sz w:val="28"/>
        </w:rPr>
        <w:t xml:space="preserve"> và</w:t>
      </w:r>
      <w:r w:rsidR="00567C87" w:rsidRPr="003934A2">
        <w:rPr>
          <w:sz w:val="28"/>
        </w:rPr>
        <w:t xml:space="preserve"> thiết bị vật tư </w:t>
      </w:r>
      <w:r w:rsidR="007B419F" w:rsidRPr="003934A2">
        <w:rPr>
          <w:sz w:val="28"/>
        </w:rPr>
        <w:t xml:space="preserve">hư </w:t>
      </w:r>
      <w:r w:rsidR="009B6537" w:rsidRPr="003934A2">
        <w:rPr>
          <w:sz w:val="28"/>
        </w:rPr>
        <w:t xml:space="preserve">tại khu I </w:t>
      </w:r>
      <w:r w:rsidR="00B62C30">
        <w:rPr>
          <w:sz w:val="28"/>
        </w:rPr>
        <w:t>(khu vực kho tạm);</w:t>
      </w:r>
      <w:r w:rsidR="007B419F" w:rsidRPr="003934A2">
        <w:rPr>
          <w:sz w:val="28"/>
        </w:rPr>
        <w:t xml:space="preserve"> (Phú)</w:t>
      </w:r>
      <w:r w:rsidR="002D1A87" w:rsidRPr="003934A2">
        <w:rPr>
          <w:sz w:val="28"/>
        </w:rPr>
        <w:t>;</w:t>
      </w:r>
    </w:p>
    <w:p w:rsidR="00935F51" w:rsidRPr="00B62C30" w:rsidRDefault="00560DCF" w:rsidP="00B62C30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B62C30">
        <w:rPr>
          <w:sz w:val="28"/>
        </w:rPr>
        <w:t>Thực hiện công việc c</w:t>
      </w:r>
      <w:r w:rsidR="00935F51" w:rsidRPr="00B62C30">
        <w:rPr>
          <w:sz w:val="28"/>
        </w:rPr>
        <w:t>huyển giao thiết bị, phòng thí nghiệm PTTH</w:t>
      </w:r>
      <w:r w:rsidR="00337821" w:rsidRPr="00B62C30">
        <w:rPr>
          <w:sz w:val="28"/>
        </w:rPr>
        <w:t xml:space="preserve"> (</w:t>
      </w:r>
      <w:r w:rsidR="00B62C30">
        <w:rPr>
          <w:sz w:val="28"/>
        </w:rPr>
        <w:t>Hương</w:t>
      </w:r>
      <w:r w:rsidR="00337821" w:rsidRPr="00B62C30">
        <w:rPr>
          <w:sz w:val="28"/>
        </w:rPr>
        <w:t>)</w:t>
      </w:r>
    </w:p>
    <w:p w:rsidR="007B419F" w:rsidRPr="003934A2" w:rsidRDefault="009B653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s</w:t>
      </w:r>
      <w:r w:rsidR="007B419F" w:rsidRPr="003934A2">
        <w:rPr>
          <w:sz w:val="28"/>
        </w:rPr>
        <w:t xml:space="preserve">ửa chữa </w:t>
      </w:r>
      <w:r w:rsidR="007B44E7">
        <w:rPr>
          <w:sz w:val="28"/>
        </w:rPr>
        <w:t xml:space="preserve">và sắp xếp </w:t>
      </w:r>
      <w:r w:rsidRPr="003934A2">
        <w:rPr>
          <w:sz w:val="28"/>
        </w:rPr>
        <w:t>bàn ghế lý thuyết</w:t>
      </w:r>
      <w:r w:rsidR="007B419F" w:rsidRPr="003934A2">
        <w:rPr>
          <w:sz w:val="28"/>
        </w:rPr>
        <w:t xml:space="preserve"> cho các </w:t>
      </w:r>
      <w:r w:rsidRPr="003934A2">
        <w:rPr>
          <w:sz w:val="28"/>
        </w:rPr>
        <w:t>phòng lý thuyết</w:t>
      </w:r>
      <w:r w:rsidR="007B44E7">
        <w:rPr>
          <w:sz w:val="28"/>
        </w:rPr>
        <w:t xml:space="preserve"> chuẩn bị cho năm học mới</w:t>
      </w:r>
      <w:r w:rsidR="007B419F" w:rsidRPr="003934A2">
        <w:rPr>
          <w:sz w:val="28"/>
        </w:rPr>
        <w:t xml:space="preserve"> (Phú)</w:t>
      </w:r>
      <w:r w:rsidR="002D1A87" w:rsidRPr="003934A2">
        <w:rPr>
          <w:sz w:val="28"/>
        </w:rPr>
        <w:t>;</w:t>
      </w:r>
    </w:p>
    <w:p w:rsidR="007B419F" w:rsidRPr="003934A2" w:rsidRDefault="007B419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Chuẩn bị bàn học lý thuyết cho khu vực phòng thí nghiệm PTTH (Phú)</w:t>
      </w:r>
      <w:r w:rsidR="002D1A87" w:rsidRPr="003934A2">
        <w:rPr>
          <w:sz w:val="28"/>
        </w:rPr>
        <w:t>;</w:t>
      </w:r>
    </w:p>
    <w:p w:rsidR="009E2D29" w:rsidRPr="003934A2" w:rsidRDefault="00F25E0B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Chấn chỉnh công tác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của các tổ trong đơn vị (</w:t>
      </w:r>
      <w:r w:rsidR="007A090A" w:rsidRPr="003934A2">
        <w:rPr>
          <w:sz w:val="28"/>
        </w:rPr>
        <w:t xml:space="preserve">Đề </w:t>
      </w:r>
      <w:r w:rsidR="009E2D29" w:rsidRPr="003934A2">
        <w:rPr>
          <w:sz w:val="28"/>
        </w:rPr>
        <w:t>n</w:t>
      </w:r>
      <w:r w:rsidR="006B68B5" w:rsidRPr="003934A2">
        <w:rPr>
          <w:sz w:val="28"/>
        </w:rPr>
        <w:t>ghị các tổ thực hiện nghiêm túc</w:t>
      </w:r>
      <w:r w:rsidRPr="003934A2">
        <w:rPr>
          <w:sz w:val="28"/>
        </w:rPr>
        <w:t>)</w:t>
      </w:r>
      <w:r w:rsidR="002D1A87" w:rsidRPr="003934A2">
        <w:rPr>
          <w:sz w:val="28"/>
        </w:rPr>
        <w:t>;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D76" w:rsidRDefault="002F1D76" w:rsidP="002A3ED1">
      <w:r>
        <w:separator/>
      </w:r>
    </w:p>
  </w:endnote>
  <w:endnote w:type="continuationSeparator" w:id="0">
    <w:p w:rsidR="002F1D76" w:rsidRDefault="002F1D76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D76" w:rsidRDefault="002F1D76" w:rsidP="002A3ED1">
      <w:r>
        <w:separator/>
      </w:r>
    </w:p>
  </w:footnote>
  <w:footnote w:type="continuationSeparator" w:id="0">
    <w:p w:rsidR="002F1D76" w:rsidRDefault="002F1D76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2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18"/>
  </w:num>
  <w:num w:numId="5">
    <w:abstractNumId w:val="9"/>
  </w:num>
  <w:num w:numId="6">
    <w:abstractNumId w:val="30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1"/>
  </w:num>
  <w:num w:numId="11">
    <w:abstractNumId w:val="1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9"/>
  </w:num>
  <w:num w:numId="21">
    <w:abstractNumId w:val="5"/>
  </w:num>
  <w:num w:numId="22">
    <w:abstractNumId w:val="10"/>
  </w:num>
  <w:num w:numId="23">
    <w:abstractNumId w:val="23"/>
  </w:num>
  <w:num w:numId="24">
    <w:abstractNumId w:val="33"/>
  </w:num>
  <w:num w:numId="25">
    <w:abstractNumId w:val="32"/>
  </w:num>
  <w:num w:numId="26">
    <w:abstractNumId w:val="28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1"/>
  </w:num>
  <w:num w:numId="33">
    <w:abstractNumId w:val="24"/>
  </w:num>
  <w:num w:numId="34">
    <w:abstractNumId w:val="0"/>
  </w:num>
  <w:num w:numId="35">
    <w:abstractNumId w:val="22"/>
  </w:num>
  <w:num w:numId="36">
    <w:abstractNumId w:val="7"/>
  </w:num>
  <w:num w:numId="37">
    <w:abstractNumId w:val="27"/>
  </w:num>
  <w:num w:numId="38">
    <w:abstractNumId w:val="11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07E28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86FE1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6F18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977"/>
    <w:rsid w:val="00B50B64"/>
    <w:rsid w:val="00B52888"/>
    <w:rsid w:val="00B61B0B"/>
    <w:rsid w:val="00B62C30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7357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B34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3420</TotalTime>
  <Pages>2</Pages>
  <Words>469</Words>
  <Characters>2679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199</cp:revision>
  <cp:lastPrinted>2016-08-23T01:58:00Z</cp:lastPrinted>
  <dcterms:created xsi:type="dcterms:W3CDTF">2015-12-01T08:28:00Z</dcterms:created>
  <dcterms:modified xsi:type="dcterms:W3CDTF">2017-07-22T06:41:00Z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